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无锡市梁溪区北大街街道世茂天域名园（世贸时光里）8栋15-30-1、15-31-1、15-29-3、15-30-3、15-31-3、15-30-4-三年租赁使用权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CF779AB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AF21D46C0169478F940AA19166CE5497_13</vt:lpwstr>
  </property>
</Properties>
</file>